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0498B" w14:textId="3C51502D" w:rsidR="00160027" w:rsidRDefault="00160027">
      <w:pPr>
        <w:rPr>
          <w:noProof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18F684" wp14:editId="40E907AF">
                <wp:simplePos x="0" y="0"/>
                <wp:positionH relativeFrom="page">
                  <wp:posOffset>447675</wp:posOffset>
                </wp:positionH>
                <wp:positionV relativeFrom="page">
                  <wp:posOffset>371475</wp:posOffset>
                </wp:positionV>
                <wp:extent cx="6629400" cy="685800"/>
                <wp:effectExtent l="0" t="0" r="0" b="0"/>
                <wp:wrapThrough wrapText="bothSides">
                  <wp:wrapPolygon edited="0">
                    <wp:start x="124" y="0"/>
                    <wp:lineTo x="124" y="21000"/>
                    <wp:lineTo x="21414" y="21000"/>
                    <wp:lineTo x="21414" y="0"/>
                    <wp:lineTo x="124" y="0"/>
                  </wp:wrapPolygon>
                </wp:wrapThrough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01E494" w14:textId="45C90DC3" w:rsidR="00BE57BB" w:rsidRPr="00E2760D" w:rsidRDefault="00BE57BB" w:rsidP="00160027">
                            <w:pPr>
                              <w:rPr>
                                <w:rFonts w:ascii="Chevin-DemiBold" w:hAnsi="Chevin-DemiBold"/>
                                <w:color w:val="FF8000"/>
                                <w:sz w:val="52"/>
                                <w:szCs w:val="52"/>
                                <w:lang w:val="en-AU"/>
                              </w:rPr>
                            </w:pPr>
                            <w:r w:rsidRPr="00E2760D">
                              <w:rPr>
                                <w:rFonts w:ascii="Chevin-DemiBold" w:hAnsi="Chevin-DemiBold"/>
                                <w:color w:val="FF8000"/>
                                <w:sz w:val="52"/>
                                <w:szCs w:val="52"/>
                                <w:lang w:val="en-AU"/>
                              </w:rPr>
                              <w:t>Café 555 Menu - (</w:t>
                            </w:r>
                            <w:r w:rsidR="008444B8">
                              <w:rPr>
                                <w:rFonts w:ascii="Chevin-DemiBold" w:hAnsi="Chevin-DemiBold"/>
                                <w:color w:val="FF8000"/>
                                <w:sz w:val="52"/>
                                <w:szCs w:val="52"/>
                                <w:lang w:val="en-AU"/>
                              </w:rPr>
                              <w:t>5</w:t>
                            </w:r>
                            <w:r w:rsidR="008444B8" w:rsidRPr="008444B8">
                              <w:rPr>
                                <w:rFonts w:ascii="Chevin-DemiBold" w:hAnsi="Chevin-DemiBold"/>
                                <w:color w:val="FF8000"/>
                                <w:sz w:val="52"/>
                                <w:szCs w:val="52"/>
                                <w:vertAlign w:val="superscript"/>
                                <w:lang w:val="en-AU"/>
                              </w:rPr>
                              <w:t>TH</w:t>
                            </w:r>
                            <w:r w:rsidR="008444B8">
                              <w:rPr>
                                <w:rFonts w:ascii="Chevin-DemiBold" w:hAnsi="Chevin-DemiBold"/>
                                <w:color w:val="FF8000"/>
                                <w:sz w:val="52"/>
                                <w:szCs w:val="52"/>
                                <w:lang w:val="en-AU"/>
                              </w:rPr>
                              <w:t xml:space="preserve"> OCTOBER</w:t>
                            </w:r>
                            <w:r w:rsidR="009823BF">
                              <w:rPr>
                                <w:rFonts w:ascii="Chevin-DemiBold" w:hAnsi="Chevin-DemiBold"/>
                                <w:color w:val="FF8000"/>
                                <w:sz w:val="52"/>
                                <w:szCs w:val="52"/>
                                <w:lang w:val="en-AU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18F68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5.25pt;margin-top:29.25pt;width:522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" filled="f" stroked="f">
                <v:textbox>
                  <w:txbxContent>
                    <w:p w14:paraId="0401E494" w14:textId="45C90DC3" w:rsidR="00BE57BB" w:rsidRPr="00E2760D" w:rsidRDefault="00BE57BB" w:rsidP="00160027">
                      <w:pPr>
                        <w:rPr>
                          <w:rFonts w:ascii="Chevin-DemiBold" w:hAnsi="Chevin-DemiBold"/>
                          <w:color w:val="FF8000"/>
                          <w:sz w:val="52"/>
                          <w:szCs w:val="52"/>
                          <w:lang w:val="en-AU"/>
                        </w:rPr>
                      </w:pPr>
                      <w:r w:rsidRPr="00E2760D">
                        <w:rPr>
                          <w:rFonts w:ascii="Chevin-DemiBold" w:hAnsi="Chevin-DemiBold"/>
                          <w:color w:val="FF8000"/>
                          <w:sz w:val="52"/>
                          <w:szCs w:val="52"/>
                          <w:lang w:val="en-AU"/>
                        </w:rPr>
                        <w:t>Café 555 Menu - (</w:t>
                      </w:r>
                      <w:r w:rsidR="008444B8">
                        <w:rPr>
                          <w:rFonts w:ascii="Chevin-DemiBold" w:hAnsi="Chevin-DemiBold"/>
                          <w:color w:val="FF8000"/>
                          <w:sz w:val="52"/>
                          <w:szCs w:val="52"/>
                          <w:lang w:val="en-AU"/>
                        </w:rPr>
                        <w:t>5</w:t>
                      </w:r>
                      <w:r w:rsidR="008444B8" w:rsidRPr="008444B8">
                        <w:rPr>
                          <w:rFonts w:ascii="Chevin-DemiBold" w:hAnsi="Chevin-DemiBold"/>
                          <w:color w:val="FF8000"/>
                          <w:sz w:val="52"/>
                          <w:szCs w:val="52"/>
                          <w:vertAlign w:val="superscript"/>
                          <w:lang w:val="en-AU"/>
                        </w:rPr>
                        <w:t>TH</w:t>
                      </w:r>
                      <w:r w:rsidR="008444B8">
                        <w:rPr>
                          <w:rFonts w:ascii="Chevin-DemiBold" w:hAnsi="Chevin-DemiBold"/>
                          <w:color w:val="FF8000"/>
                          <w:sz w:val="52"/>
                          <w:szCs w:val="52"/>
                          <w:lang w:val="en-AU"/>
                        </w:rPr>
                        <w:t xml:space="preserve"> OCTOBER</w:t>
                      </w:r>
                      <w:r w:rsidR="009823BF">
                        <w:rPr>
                          <w:rFonts w:ascii="Chevin-DemiBold" w:hAnsi="Chevin-DemiBold"/>
                          <w:color w:val="FF8000"/>
                          <w:sz w:val="52"/>
                          <w:szCs w:val="52"/>
                          <w:lang w:val="en-AU"/>
                        </w:rPr>
                        <w:t>)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tbl>
      <w:tblPr>
        <w:tblpPr w:leftFromText="180" w:rightFromText="180" w:vertAnchor="page" w:horzAnchor="margin" w:tblpX="-1144" w:tblpY="1966"/>
        <w:tblW w:w="15936" w:type="dxa"/>
        <w:tblBorders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BFBFBF" w:themeColor="background1" w:themeShade="BF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27"/>
        <w:gridCol w:w="2562"/>
        <w:gridCol w:w="2536"/>
        <w:gridCol w:w="2537"/>
        <w:gridCol w:w="2537"/>
        <w:gridCol w:w="2537"/>
      </w:tblGrid>
      <w:tr w:rsidR="00E85C77" w:rsidRPr="00160027" w14:paraId="25384B6A" w14:textId="77777777" w:rsidTr="0014299F">
        <w:trPr>
          <w:trHeight w:val="23"/>
        </w:trPr>
        <w:tc>
          <w:tcPr>
            <w:tcW w:w="322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7143C4" w14:textId="77777777" w:rsidR="009C2E28" w:rsidRPr="00160027" w:rsidRDefault="009C2E28" w:rsidP="0014299F">
            <w:pPr>
              <w:rPr>
                <w:rFonts w:ascii="Chevin-DemiBold" w:hAnsi="Chevin-DemiBold"/>
                <w:color w:val="FF8000"/>
                <w:sz w:val="32"/>
                <w:szCs w:val="32"/>
                <w:lang w:val="en-AU"/>
              </w:rPr>
            </w:pPr>
          </w:p>
        </w:tc>
        <w:tc>
          <w:tcPr>
            <w:tcW w:w="2562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41A0FB" w14:textId="77777777" w:rsidR="009C2E28" w:rsidRPr="00160027" w:rsidRDefault="009C2E28" w:rsidP="0014299F">
            <w:pPr>
              <w:rPr>
                <w:rFonts w:ascii="Chevin-DemiBold" w:hAnsi="Chevin-DemiBold"/>
                <w:color w:val="FF8000"/>
                <w:spacing w:val="10"/>
                <w:w w:val="0"/>
                <w:sz w:val="32"/>
                <w:szCs w:val="32"/>
                <w:lang w:val="en-AU"/>
              </w:rPr>
            </w:pPr>
            <w:r w:rsidRPr="00160027">
              <w:rPr>
                <w:rFonts w:ascii="Chevin-DemiBold" w:hAnsi="Chevin-DemiBold"/>
                <w:color w:val="FF8000"/>
                <w:spacing w:val="10"/>
                <w:w w:val="0"/>
                <w:sz w:val="32"/>
                <w:szCs w:val="32"/>
                <w:lang w:val="en-AU"/>
              </w:rPr>
              <w:t>Monday</w:t>
            </w:r>
          </w:p>
        </w:tc>
        <w:tc>
          <w:tcPr>
            <w:tcW w:w="2536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C96A85" w14:textId="77777777" w:rsidR="009C2E28" w:rsidRPr="00160027" w:rsidRDefault="009C2E28" w:rsidP="0014299F">
            <w:pPr>
              <w:rPr>
                <w:rFonts w:ascii="Chevin-DemiBold" w:hAnsi="Chevin-DemiBold"/>
                <w:color w:val="FF8000"/>
                <w:spacing w:val="10"/>
                <w:w w:val="0"/>
                <w:sz w:val="32"/>
                <w:szCs w:val="32"/>
                <w:lang w:val="en-AU"/>
              </w:rPr>
            </w:pPr>
            <w:r w:rsidRPr="00160027">
              <w:rPr>
                <w:rFonts w:ascii="Chevin-DemiBold" w:hAnsi="Chevin-DemiBold"/>
                <w:color w:val="FF8000"/>
                <w:spacing w:val="10"/>
                <w:w w:val="0"/>
                <w:sz w:val="32"/>
                <w:szCs w:val="32"/>
                <w:lang w:val="en-AU"/>
              </w:rPr>
              <w:t>Tuesday</w:t>
            </w:r>
          </w:p>
        </w:tc>
        <w:tc>
          <w:tcPr>
            <w:tcW w:w="253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081FAC" w14:textId="77777777" w:rsidR="009C2E28" w:rsidRPr="00160027" w:rsidRDefault="009C2E28" w:rsidP="0014299F">
            <w:pPr>
              <w:rPr>
                <w:rFonts w:ascii="Chevin-DemiBold" w:hAnsi="Chevin-DemiBold"/>
                <w:color w:val="FF8000"/>
                <w:spacing w:val="10"/>
                <w:w w:val="0"/>
                <w:sz w:val="32"/>
                <w:szCs w:val="32"/>
                <w:lang w:val="en-AU"/>
              </w:rPr>
            </w:pPr>
            <w:r w:rsidRPr="00160027">
              <w:rPr>
                <w:rFonts w:ascii="Chevin-DemiBold" w:hAnsi="Chevin-DemiBold"/>
                <w:color w:val="FF8000"/>
                <w:spacing w:val="10"/>
                <w:w w:val="0"/>
                <w:sz w:val="32"/>
                <w:szCs w:val="32"/>
                <w:lang w:val="en-AU"/>
              </w:rPr>
              <w:t>Wednesday</w:t>
            </w:r>
          </w:p>
        </w:tc>
        <w:tc>
          <w:tcPr>
            <w:tcW w:w="253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B3DB88" w14:textId="77777777" w:rsidR="009C2E28" w:rsidRPr="00160027" w:rsidRDefault="009C2E28" w:rsidP="0014299F">
            <w:pPr>
              <w:rPr>
                <w:rFonts w:ascii="Chevin-DemiBold" w:hAnsi="Chevin-DemiBold"/>
                <w:color w:val="FF8000"/>
                <w:spacing w:val="10"/>
                <w:w w:val="0"/>
                <w:sz w:val="32"/>
                <w:szCs w:val="32"/>
                <w:lang w:val="en-AU"/>
              </w:rPr>
            </w:pPr>
            <w:r w:rsidRPr="00160027">
              <w:rPr>
                <w:rFonts w:ascii="Chevin-DemiBold" w:hAnsi="Chevin-DemiBold"/>
                <w:color w:val="FF8000"/>
                <w:spacing w:val="10"/>
                <w:w w:val="0"/>
                <w:sz w:val="32"/>
                <w:szCs w:val="32"/>
                <w:lang w:val="en-AU"/>
              </w:rPr>
              <w:t>Thursday</w:t>
            </w:r>
          </w:p>
        </w:tc>
        <w:tc>
          <w:tcPr>
            <w:tcW w:w="253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F9C646" w14:textId="77777777" w:rsidR="009C2E28" w:rsidRPr="00160027" w:rsidRDefault="009C2E28" w:rsidP="0014299F">
            <w:pPr>
              <w:rPr>
                <w:rFonts w:ascii="Chevin-DemiBold" w:hAnsi="Chevin-DemiBold"/>
                <w:color w:val="FF8000"/>
                <w:spacing w:val="10"/>
                <w:w w:val="0"/>
                <w:sz w:val="32"/>
                <w:szCs w:val="32"/>
                <w:lang w:val="en-AU"/>
              </w:rPr>
            </w:pPr>
            <w:r w:rsidRPr="00160027">
              <w:rPr>
                <w:rFonts w:ascii="Chevin-DemiBold" w:hAnsi="Chevin-DemiBold"/>
                <w:color w:val="FF8000"/>
                <w:spacing w:val="10"/>
                <w:w w:val="0"/>
                <w:sz w:val="32"/>
                <w:szCs w:val="32"/>
                <w:lang w:val="en-AU"/>
              </w:rPr>
              <w:t>Friday</w:t>
            </w:r>
          </w:p>
        </w:tc>
      </w:tr>
      <w:tr w:rsidR="00087D72" w:rsidRPr="00160027" w14:paraId="0960B256" w14:textId="77777777" w:rsidTr="0014299F">
        <w:trPr>
          <w:trHeight w:val="676"/>
        </w:trPr>
        <w:tc>
          <w:tcPr>
            <w:tcW w:w="322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B1EF21" w14:textId="27A7851C" w:rsidR="00087D72" w:rsidRPr="00160027" w:rsidRDefault="00392F4D" w:rsidP="0014299F">
            <w:pPr>
              <w:rPr>
                <w:rFonts w:ascii="Chevin-DemiBold" w:hAnsi="Chevin-DemiBold"/>
                <w:sz w:val="22"/>
                <w:szCs w:val="22"/>
                <w:lang w:val="en-AU"/>
              </w:rPr>
            </w:pPr>
            <w:r>
              <w:rPr>
                <w:rFonts w:ascii="Chevin-DemiBold" w:hAnsi="Chevin-DemiBold"/>
                <w:sz w:val="22"/>
                <w:szCs w:val="22"/>
                <w:lang w:val="en-AU"/>
              </w:rPr>
              <w:t xml:space="preserve"> </w:t>
            </w:r>
            <w:r w:rsidR="008B30C0">
              <w:rPr>
                <w:rFonts w:ascii="Chevin-DemiBold" w:hAnsi="Chevin-DemiBold"/>
                <w:sz w:val="22"/>
                <w:szCs w:val="22"/>
                <w:lang w:val="en-AU"/>
              </w:rPr>
              <w:t xml:space="preserve">Salad </w:t>
            </w:r>
          </w:p>
        </w:tc>
        <w:tc>
          <w:tcPr>
            <w:tcW w:w="12709" w:type="dxa"/>
            <w:gridSpan w:val="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AB22BE" w14:textId="32793A9C" w:rsidR="00E21E08" w:rsidRPr="00160027" w:rsidRDefault="008444B8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 xml:space="preserve">Chicken </w:t>
            </w:r>
            <w:r w:rsidR="0014299F"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karaage</w:t>
            </w: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 xml:space="preserve"> with noodles and Asian Slaw</w:t>
            </w:r>
            <w:r w:rsidR="00147C04"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 xml:space="preserve"> </w:t>
            </w:r>
          </w:p>
        </w:tc>
      </w:tr>
      <w:tr w:rsidR="008444B8" w:rsidRPr="00160027" w14:paraId="2F2EDDEC" w14:textId="77777777" w:rsidTr="0014299F">
        <w:trPr>
          <w:trHeight w:val="676"/>
        </w:trPr>
        <w:tc>
          <w:tcPr>
            <w:tcW w:w="322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A64284" w14:textId="60AA4110" w:rsidR="008444B8" w:rsidRPr="00160027" w:rsidRDefault="00392F4D" w:rsidP="0014299F">
            <w:pPr>
              <w:rPr>
                <w:rFonts w:ascii="Chevin-DemiBold" w:hAnsi="Chevin-DemiBold"/>
                <w:sz w:val="22"/>
                <w:szCs w:val="22"/>
                <w:lang w:val="en-AU"/>
              </w:rPr>
            </w:pPr>
            <w:r>
              <w:rPr>
                <w:rFonts w:ascii="Chevin-DemiBold" w:hAnsi="Chevin-DemiBold"/>
                <w:sz w:val="22"/>
                <w:szCs w:val="22"/>
                <w:lang w:val="en-AU"/>
              </w:rPr>
              <w:t xml:space="preserve"> </w:t>
            </w:r>
            <w:r w:rsidR="008444B8" w:rsidRPr="00160027">
              <w:rPr>
                <w:rFonts w:ascii="Chevin-DemiBold" w:hAnsi="Chevin-DemiBold"/>
                <w:sz w:val="22"/>
                <w:szCs w:val="22"/>
                <w:lang w:val="en-AU"/>
              </w:rPr>
              <w:t>Chefs Special</w:t>
            </w:r>
          </w:p>
        </w:tc>
        <w:tc>
          <w:tcPr>
            <w:tcW w:w="2562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CE387E" w14:textId="77777777" w:rsidR="008444B8" w:rsidRDefault="008444B8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 xml:space="preserve">Beef Goulash </w:t>
            </w:r>
          </w:p>
          <w:p w14:paraId="4E52A169" w14:textId="7F0AD0EA" w:rsidR="008444B8" w:rsidRPr="004E794D" w:rsidRDefault="008444B8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And rice</w:t>
            </w:r>
          </w:p>
        </w:tc>
        <w:tc>
          <w:tcPr>
            <w:tcW w:w="2536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042994" w14:textId="77777777" w:rsidR="008444B8" w:rsidRDefault="008444B8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 xml:space="preserve">Beef Goulash </w:t>
            </w:r>
          </w:p>
          <w:p w14:paraId="530722B8" w14:textId="16BBCA97" w:rsidR="008444B8" w:rsidRPr="00160027" w:rsidRDefault="008444B8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And rice</w:t>
            </w:r>
          </w:p>
        </w:tc>
        <w:tc>
          <w:tcPr>
            <w:tcW w:w="253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D50642" w14:textId="77777777" w:rsidR="008444B8" w:rsidRDefault="00392F4D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Roast Pork</w:t>
            </w:r>
          </w:p>
          <w:p w14:paraId="53CBC40F" w14:textId="47459AE1" w:rsidR="00392F4D" w:rsidRPr="00160027" w:rsidRDefault="00392F4D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With all the trimmings</w:t>
            </w:r>
          </w:p>
        </w:tc>
        <w:tc>
          <w:tcPr>
            <w:tcW w:w="253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1CECB8" w14:textId="77777777" w:rsidR="008444B8" w:rsidRDefault="008444B8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 xml:space="preserve">Beef Goulash </w:t>
            </w:r>
          </w:p>
          <w:p w14:paraId="4B2D5DC6" w14:textId="1AB22131" w:rsidR="008444B8" w:rsidRPr="00160027" w:rsidRDefault="008444B8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And rice</w:t>
            </w:r>
          </w:p>
        </w:tc>
        <w:tc>
          <w:tcPr>
            <w:tcW w:w="253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879D30" w14:textId="77777777" w:rsidR="008444B8" w:rsidRDefault="00392F4D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 xml:space="preserve">Fried Fish </w:t>
            </w:r>
          </w:p>
          <w:p w14:paraId="2673451B" w14:textId="642893EE" w:rsidR="00392F4D" w:rsidRPr="00160027" w:rsidRDefault="00392F4D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Grilled Fish</w:t>
            </w:r>
          </w:p>
        </w:tc>
      </w:tr>
      <w:tr w:rsidR="008444B8" w:rsidRPr="00160027" w14:paraId="5DB2BA79" w14:textId="77777777" w:rsidTr="0014299F">
        <w:trPr>
          <w:trHeight w:val="676"/>
        </w:trPr>
        <w:tc>
          <w:tcPr>
            <w:tcW w:w="322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047AA8" w14:textId="6ECAED30" w:rsidR="008444B8" w:rsidRPr="00160027" w:rsidRDefault="00392F4D" w:rsidP="0014299F">
            <w:pPr>
              <w:rPr>
                <w:rFonts w:ascii="Chevin-DemiBold" w:hAnsi="Chevin-DemiBold"/>
                <w:sz w:val="22"/>
                <w:szCs w:val="22"/>
                <w:lang w:val="en-AU"/>
              </w:rPr>
            </w:pPr>
            <w:r>
              <w:rPr>
                <w:rFonts w:ascii="Chevin-DemiBold" w:hAnsi="Chevin-DemiBold"/>
                <w:sz w:val="22"/>
                <w:szCs w:val="22"/>
                <w:lang w:val="en-AU"/>
              </w:rPr>
              <w:t xml:space="preserve"> </w:t>
            </w:r>
            <w:r w:rsidR="008444B8" w:rsidRPr="00160027">
              <w:rPr>
                <w:rFonts w:ascii="Chevin-DemiBold" w:hAnsi="Chevin-DemiBold"/>
                <w:sz w:val="22"/>
                <w:szCs w:val="22"/>
                <w:lang w:val="en-AU"/>
              </w:rPr>
              <w:t>From the grill</w:t>
            </w:r>
          </w:p>
        </w:tc>
        <w:tc>
          <w:tcPr>
            <w:tcW w:w="2562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E2434B" w14:textId="79DB1307" w:rsidR="008444B8" w:rsidRPr="00CF3768" w:rsidRDefault="008444B8" w:rsidP="0014299F">
            <w:pPr>
              <w:rPr>
                <w:rFonts w:ascii="Chevin-Light" w:hAnsi="Chevin-Light"/>
                <w:bCs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RSPCA approved chicken breast schnitzel</w:t>
            </w:r>
          </w:p>
        </w:tc>
        <w:tc>
          <w:tcPr>
            <w:tcW w:w="2536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3C59EE" w14:textId="61B3C68A" w:rsidR="008444B8" w:rsidRPr="00160027" w:rsidRDefault="008444B8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RSPCA approved chicken breast schnitzel</w:t>
            </w:r>
          </w:p>
        </w:tc>
        <w:tc>
          <w:tcPr>
            <w:tcW w:w="253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52D674" w14:textId="66C8992E" w:rsidR="008444B8" w:rsidRPr="00160027" w:rsidRDefault="008444B8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RSPCA approved chicken breast schnitzel</w:t>
            </w:r>
          </w:p>
        </w:tc>
        <w:tc>
          <w:tcPr>
            <w:tcW w:w="253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F9F58E" w14:textId="4527B18C" w:rsidR="008444B8" w:rsidRPr="00160027" w:rsidRDefault="008444B8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RSPCA approved chicken breast schnitzel</w:t>
            </w:r>
          </w:p>
        </w:tc>
        <w:tc>
          <w:tcPr>
            <w:tcW w:w="253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4E4B7D" w14:textId="08CF416C" w:rsidR="008444B8" w:rsidRPr="00FC6488" w:rsidRDefault="008444B8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RSPCA approved chicken breast schnitzel</w:t>
            </w:r>
          </w:p>
        </w:tc>
      </w:tr>
      <w:tr w:rsidR="008444B8" w:rsidRPr="00160027" w14:paraId="3C0AF91C" w14:textId="77777777" w:rsidTr="0014299F">
        <w:trPr>
          <w:trHeight w:val="676"/>
        </w:trPr>
        <w:tc>
          <w:tcPr>
            <w:tcW w:w="322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A89969" w14:textId="4A16FBE9" w:rsidR="008444B8" w:rsidRPr="00160027" w:rsidRDefault="00392F4D" w:rsidP="0014299F">
            <w:pPr>
              <w:rPr>
                <w:rFonts w:ascii="Chevin-DemiBold" w:hAnsi="Chevin-DemiBold"/>
                <w:sz w:val="22"/>
                <w:szCs w:val="22"/>
                <w:lang w:val="en-AU"/>
              </w:rPr>
            </w:pPr>
            <w:r>
              <w:rPr>
                <w:rFonts w:ascii="Chevin-DemiBold" w:hAnsi="Chevin-DemiBold"/>
                <w:sz w:val="22"/>
                <w:szCs w:val="22"/>
                <w:lang w:val="en-AU"/>
              </w:rPr>
              <w:t xml:space="preserve"> Vegetarian</w:t>
            </w:r>
          </w:p>
        </w:tc>
        <w:tc>
          <w:tcPr>
            <w:tcW w:w="2562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1228BC" w14:textId="2F672CBC" w:rsidR="008444B8" w:rsidRPr="006C51A0" w:rsidRDefault="008444B8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Vegetable Red Curry &amp; Rice</w:t>
            </w:r>
          </w:p>
        </w:tc>
        <w:tc>
          <w:tcPr>
            <w:tcW w:w="2536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B19B19" w14:textId="242C03C9" w:rsidR="008444B8" w:rsidRDefault="008444B8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Vegetable Red Curry &amp; Rice</w:t>
            </w:r>
          </w:p>
        </w:tc>
        <w:tc>
          <w:tcPr>
            <w:tcW w:w="253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97F003" w14:textId="7B202AF2" w:rsidR="008444B8" w:rsidRDefault="008444B8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Vegetable Red Curry &amp; Rice</w:t>
            </w:r>
          </w:p>
        </w:tc>
        <w:tc>
          <w:tcPr>
            <w:tcW w:w="253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DF8C71" w14:textId="0CD0A48B" w:rsidR="008444B8" w:rsidRPr="00160027" w:rsidRDefault="008444B8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Vegetable Red Curry &amp; Rice</w:t>
            </w:r>
          </w:p>
        </w:tc>
        <w:tc>
          <w:tcPr>
            <w:tcW w:w="253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1B8D5E" w14:textId="666004D7" w:rsidR="008444B8" w:rsidRPr="00632025" w:rsidRDefault="008444B8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Vegetable Red Curry &amp; Rice</w:t>
            </w:r>
          </w:p>
        </w:tc>
      </w:tr>
      <w:tr w:rsidR="0014299F" w:rsidRPr="00160027" w14:paraId="2FDE798A" w14:textId="77777777" w:rsidTr="0014299F">
        <w:trPr>
          <w:trHeight w:val="676"/>
        </w:trPr>
        <w:tc>
          <w:tcPr>
            <w:tcW w:w="322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03763A" w14:textId="46AE4D69" w:rsidR="0014299F" w:rsidRPr="00160027" w:rsidRDefault="00392F4D" w:rsidP="0014299F">
            <w:pPr>
              <w:rPr>
                <w:rFonts w:ascii="Chevin-DemiBold" w:hAnsi="Chevin-DemiBold"/>
                <w:sz w:val="22"/>
                <w:szCs w:val="22"/>
                <w:lang w:val="en-AU"/>
              </w:rPr>
            </w:pPr>
            <w:r>
              <w:rPr>
                <w:rFonts w:ascii="Chevin-DemiBold" w:hAnsi="Chevin-DemiBold"/>
                <w:sz w:val="22"/>
                <w:szCs w:val="22"/>
                <w:lang w:val="en-AU"/>
              </w:rPr>
              <w:t xml:space="preserve"> </w:t>
            </w:r>
            <w:r w:rsidR="0014299F" w:rsidRPr="00160027">
              <w:rPr>
                <w:rFonts w:ascii="Chevin-DemiBold" w:hAnsi="Chevin-DemiBold"/>
                <w:sz w:val="22"/>
                <w:szCs w:val="22"/>
                <w:lang w:val="en-AU"/>
              </w:rPr>
              <w:t xml:space="preserve">Pasta of the day </w:t>
            </w:r>
          </w:p>
        </w:tc>
        <w:tc>
          <w:tcPr>
            <w:tcW w:w="2562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BD5B7B" w14:textId="77777777" w:rsidR="0014299F" w:rsidRDefault="0014299F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 xml:space="preserve">PASTA </w:t>
            </w:r>
          </w:p>
          <w:p w14:paraId="7BDB42C4" w14:textId="65D7251B" w:rsidR="0014299F" w:rsidRPr="00160027" w:rsidRDefault="0014299F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CARBONARA</w:t>
            </w:r>
          </w:p>
        </w:tc>
        <w:tc>
          <w:tcPr>
            <w:tcW w:w="2536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036C5D" w14:textId="77777777" w:rsidR="0014299F" w:rsidRDefault="0014299F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 xml:space="preserve">PASTA </w:t>
            </w:r>
          </w:p>
          <w:p w14:paraId="259D6625" w14:textId="5D61016D" w:rsidR="0014299F" w:rsidRPr="00160027" w:rsidRDefault="0014299F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CARBONARA</w:t>
            </w:r>
          </w:p>
        </w:tc>
        <w:tc>
          <w:tcPr>
            <w:tcW w:w="253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21ED9E" w14:textId="77777777" w:rsidR="0014299F" w:rsidRDefault="0014299F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 xml:space="preserve">PASTA </w:t>
            </w:r>
          </w:p>
          <w:p w14:paraId="2264668B" w14:textId="5FA5CC72" w:rsidR="0014299F" w:rsidRPr="00160027" w:rsidRDefault="0014299F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CARBONARA</w:t>
            </w:r>
          </w:p>
        </w:tc>
        <w:tc>
          <w:tcPr>
            <w:tcW w:w="253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FA5122" w14:textId="77777777" w:rsidR="0014299F" w:rsidRDefault="0014299F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 xml:space="preserve">PASTA </w:t>
            </w:r>
          </w:p>
          <w:p w14:paraId="00BEB8D1" w14:textId="10074651" w:rsidR="0014299F" w:rsidRPr="00160027" w:rsidRDefault="0014299F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CARBONARA</w:t>
            </w:r>
          </w:p>
        </w:tc>
        <w:tc>
          <w:tcPr>
            <w:tcW w:w="253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2323A5" w14:textId="77777777" w:rsidR="0014299F" w:rsidRDefault="0014299F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 xml:space="preserve">PASTA </w:t>
            </w:r>
          </w:p>
          <w:p w14:paraId="2FC4E6FE" w14:textId="631B5C3D" w:rsidR="0014299F" w:rsidRPr="00160027" w:rsidRDefault="0014299F" w:rsidP="0014299F">
            <w:pP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>CARBONARA</w:t>
            </w:r>
          </w:p>
        </w:tc>
      </w:tr>
      <w:tr w:rsidR="008444B8" w:rsidRPr="00160027" w14:paraId="36728B2B" w14:textId="77777777" w:rsidTr="0014299F">
        <w:trPr>
          <w:trHeight w:val="676"/>
        </w:trPr>
        <w:tc>
          <w:tcPr>
            <w:tcW w:w="322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572452" w14:textId="50407E94" w:rsidR="008444B8" w:rsidRDefault="00392F4D" w:rsidP="0014299F">
            <w:pPr>
              <w:rPr>
                <w:rFonts w:ascii="Chevin-DemiBold" w:hAnsi="Chevin-DemiBold"/>
                <w:sz w:val="22"/>
                <w:szCs w:val="22"/>
                <w:lang w:val="en-AU"/>
              </w:rPr>
            </w:pPr>
            <w:r>
              <w:rPr>
                <w:rFonts w:ascii="Chevin-DemiBold" w:hAnsi="Chevin-DemiBold"/>
                <w:sz w:val="22"/>
                <w:szCs w:val="22"/>
                <w:lang w:val="en-AU"/>
              </w:rPr>
              <w:t xml:space="preserve"> </w:t>
            </w:r>
            <w:r w:rsidR="008444B8">
              <w:rPr>
                <w:rFonts w:ascii="Chevin-DemiBold" w:hAnsi="Chevin-DemiBold"/>
                <w:sz w:val="22"/>
                <w:szCs w:val="22"/>
                <w:lang w:val="en-AU"/>
              </w:rPr>
              <w:t>Short order</w:t>
            </w:r>
          </w:p>
          <w:p w14:paraId="7F2B789E" w14:textId="044D4582" w:rsidR="008444B8" w:rsidRPr="00160027" w:rsidRDefault="008444B8" w:rsidP="0014299F">
            <w:pPr>
              <w:rPr>
                <w:rFonts w:ascii="Chevin-DemiBold" w:hAnsi="Chevin-DemiBold"/>
                <w:sz w:val="22"/>
                <w:szCs w:val="22"/>
                <w:lang w:val="en-AU"/>
              </w:rPr>
            </w:pPr>
          </w:p>
        </w:tc>
        <w:tc>
          <w:tcPr>
            <w:tcW w:w="12709" w:type="dxa"/>
            <w:gridSpan w:val="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E3FD20" w14:textId="35014FF0" w:rsidR="008444B8" w:rsidRDefault="0014299F" w:rsidP="0014299F">
            <w:pPr>
              <w:jc w:val="center"/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  <w:r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 xml:space="preserve">FRIED FISH WRAP WITH SLAW </w:t>
            </w:r>
            <w:r w:rsidR="008444B8"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  <w:t xml:space="preserve">  </w:t>
            </w:r>
          </w:p>
        </w:tc>
      </w:tr>
      <w:tr w:rsidR="008444B8" w:rsidRPr="00160027" w14:paraId="682FDB5A" w14:textId="77777777" w:rsidTr="0014299F">
        <w:trPr>
          <w:trHeight w:val="676"/>
        </w:trPr>
        <w:tc>
          <w:tcPr>
            <w:tcW w:w="3227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D32C9E" w14:textId="44672BC8" w:rsidR="008444B8" w:rsidRPr="00160027" w:rsidRDefault="008444B8" w:rsidP="0014299F">
            <w:pPr>
              <w:rPr>
                <w:rFonts w:ascii="Chevin-DemiBold" w:hAnsi="Chevin-DemiBold"/>
                <w:sz w:val="22"/>
                <w:szCs w:val="22"/>
                <w:lang w:val="en-AU"/>
              </w:rPr>
            </w:pPr>
          </w:p>
        </w:tc>
        <w:tc>
          <w:tcPr>
            <w:tcW w:w="12709" w:type="dxa"/>
            <w:gridSpan w:val="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7F8576" w14:textId="7E69B835" w:rsidR="008444B8" w:rsidRPr="00160027" w:rsidRDefault="008444B8" w:rsidP="0014299F">
            <w:pPr>
              <w:jc w:val="center"/>
              <w:rPr>
                <w:rFonts w:ascii="Chevin-Light" w:hAnsi="Chevin-Light"/>
                <w:spacing w:val="10"/>
                <w:w w:val="0"/>
                <w:sz w:val="22"/>
                <w:szCs w:val="22"/>
                <w:lang w:val="en-AU"/>
              </w:rPr>
            </w:pPr>
          </w:p>
        </w:tc>
      </w:tr>
    </w:tbl>
    <w:p w14:paraId="27966E7A" w14:textId="3AEEA91A" w:rsidR="00160027" w:rsidRDefault="00160027"/>
    <w:sectPr w:rsidR="00160027" w:rsidSect="00160027">
      <w:headerReference w:type="default" r:id="rId6"/>
      <w:pgSz w:w="16840" w:h="11900" w:orient="landscape"/>
      <w:pgMar w:top="1080" w:right="1080" w:bottom="108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34E3A" w14:textId="77777777" w:rsidR="007B76CA" w:rsidRDefault="007B76CA" w:rsidP="00160027">
      <w:r>
        <w:separator/>
      </w:r>
    </w:p>
  </w:endnote>
  <w:endnote w:type="continuationSeparator" w:id="0">
    <w:p w14:paraId="56B9690C" w14:textId="77777777" w:rsidR="007B76CA" w:rsidRDefault="007B76CA" w:rsidP="0016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evin-DemiBold">
    <w:altName w:val="Courier New"/>
    <w:charset w:val="00"/>
    <w:family w:val="auto"/>
    <w:pitch w:val="variable"/>
    <w:sig w:usb0="00000003" w:usb1="00000040" w:usb2="00000000" w:usb3="00000000" w:csb0="00000001" w:csb1="00000000"/>
  </w:font>
  <w:font w:name="Chevin-Light">
    <w:altName w:val="Courier New"/>
    <w:charset w:val="00"/>
    <w:family w:val="auto"/>
    <w:pitch w:val="variable"/>
    <w:sig w:usb0="00000003" w:usb1="0000004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CD8DE" w14:textId="77777777" w:rsidR="007B76CA" w:rsidRDefault="007B76CA" w:rsidP="00160027">
      <w:r>
        <w:separator/>
      </w:r>
    </w:p>
  </w:footnote>
  <w:footnote w:type="continuationSeparator" w:id="0">
    <w:p w14:paraId="271457F2" w14:textId="77777777" w:rsidR="007B76CA" w:rsidRDefault="007B76CA" w:rsidP="00160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AC30D" w14:textId="77777777" w:rsidR="00BE57BB" w:rsidRDefault="00BE57BB">
    <w:pPr>
      <w:pStyle w:val="Header"/>
    </w:pPr>
    <w:r>
      <w:rPr>
        <w:noProof/>
        <w:lang w:val="en-AU" w:eastAsia="en-AU"/>
      </w:rPr>
      <w:drawing>
        <wp:anchor distT="0" distB="0" distL="114300" distR="114300" simplePos="0" relativeHeight="251659264" behindDoc="0" locked="0" layoutInCell="1" allowOverlap="1" wp14:anchorId="445F1942" wp14:editId="0F58E2DB">
          <wp:simplePos x="0" y="0"/>
          <wp:positionH relativeFrom="page">
            <wp:posOffset>7086600</wp:posOffset>
          </wp:positionH>
          <wp:positionV relativeFrom="page">
            <wp:posOffset>117475</wp:posOffset>
          </wp:positionV>
          <wp:extent cx="3398520" cy="1110615"/>
          <wp:effectExtent l="0" t="0" r="0" b="0"/>
          <wp:wrapThrough wrapText="bothSides">
            <wp:wrapPolygon edited="0">
              <wp:start x="2744" y="3952"/>
              <wp:lineTo x="2099" y="6422"/>
              <wp:lineTo x="1291" y="10868"/>
              <wp:lineTo x="1291" y="13832"/>
              <wp:lineTo x="5004" y="16302"/>
              <wp:lineTo x="6135" y="17290"/>
              <wp:lineTo x="16305" y="17290"/>
              <wp:lineTo x="20987" y="16302"/>
              <wp:lineTo x="20341" y="5434"/>
              <wp:lineTo x="11462" y="3952"/>
              <wp:lineTo x="2744" y="3952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8520" cy="1110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  <w:docVar w:name="PublishingViewTables" w:val="0"/>
    <w:docVar w:name="ShowStaticGuides" w:val="1"/>
  </w:docVars>
  <w:rsids>
    <w:rsidRoot w:val="00160027"/>
    <w:rsid w:val="00011F47"/>
    <w:rsid w:val="00052559"/>
    <w:rsid w:val="000637C4"/>
    <w:rsid w:val="0006504F"/>
    <w:rsid w:val="00065113"/>
    <w:rsid w:val="00087D72"/>
    <w:rsid w:val="000A77D5"/>
    <w:rsid w:val="000D047F"/>
    <w:rsid w:val="000D0E81"/>
    <w:rsid w:val="000D2291"/>
    <w:rsid w:val="000E72BD"/>
    <w:rsid w:val="000F11E6"/>
    <w:rsid w:val="001410B0"/>
    <w:rsid w:val="0014299F"/>
    <w:rsid w:val="00147C04"/>
    <w:rsid w:val="00156D45"/>
    <w:rsid w:val="00160027"/>
    <w:rsid w:val="00183D44"/>
    <w:rsid w:val="001866B8"/>
    <w:rsid w:val="0019409D"/>
    <w:rsid w:val="001A0336"/>
    <w:rsid w:val="001A1467"/>
    <w:rsid w:val="001A5327"/>
    <w:rsid w:val="001C1707"/>
    <w:rsid w:val="001C28EA"/>
    <w:rsid w:val="001E5686"/>
    <w:rsid w:val="001F0658"/>
    <w:rsid w:val="001F71BA"/>
    <w:rsid w:val="00200D38"/>
    <w:rsid w:val="002048CB"/>
    <w:rsid w:val="002148A5"/>
    <w:rsid w:val="00234550"/>
    <w:rsid w:val="002348EB"/>
    <w:rsid w:val="00237678"/>
    <w:rsid w:val="00270A7E"/>
    <w:rsid w:val="00290AD7"/>
    <w:rsid w:val="002B01ED"/>
    <w:rsid w:val="002B616E"/>
    <w:rsid w:val="002D6770"/>
    <w:rsid w:val="002E1F3F"/>
    <w:rsid w:val="002F5727"/>
    <w:rsid w:val="0030072B"/>
    <w:rsid w:val="00343540"/>
    <w:rsid w:val="00360320"/>
    <w:rsid w:val="00367CC3"/>
    <w:rsid w:val="00386B12"/>
    <w:rsid w:val="00392F4D"/>
    <w:rsid w:val="003A398B"/>
    <w:rsid w:val="003A6963"/>
    <w:rsid w:val="003A71F8"/>
    <w:rsid w:val="003B0303"/>
    <w:rsid w:val="003B6D6F"/>
    <w:rsid w:val="003E25DE"/>
    <w:rsid w:val="00407ACC"/>
    <w:rsid w:val="00410F7E"/>
    <w:rsid w:val="00415F26"/>
    <w:rsid w:val="00443BD1"/>
    <w:rsid w:val="00466BAB"/>
    <w:rsid w:val="00474FC0"/>
    <w:rsid w:val="004751D7"/>
    <w:rsid w:val="0049577A"/>
    <w:rsid w:val="004A08E7"/>
    <w:rsid w:val="004E14EC"/>
    <w:rsid w:val="004E794D"/>
    <w:rsid w:val="004F62BF"/>
    <w:rsid w:val="00500F94"/>
    <w:rsid w:val="005146F7"/>
    <w:rsid w:val="005153F1"/>
    <w:rsid w:val="005438E5"/>
    <w:rsid w:val="00550726"/>
    <w:rsid w:val="005609CB"/>
    <w:rsid w:val="005757C8"/>
    <w:rsid w:val="005815B4"/>
    <w:rsid w:val="005A1E24"/>
    <w:rsid w:val="005A2123"/>
    <w:rsid w:val="005B31C3"/>
    <w:rsid w:val="005B6CFD"/>
    <w:rsid w:val="005F1E49"/>
    <w:rsid w:val="005F591A"/>
    <w:rsid w:val="006129C0"/>
    <w:rsid w:val="00632025"/>
    <w:rsid w:val="00635157"/>
    <w:rsid w:val="006465DF"/>
    <w:rsid w:val="006570D5"/>
    <w:rsid w:val="00667718"/>
    <w:rsid w:val="00695666"/>
    <w:rsid w:val="00697C87"/>
    <w:rsid w:val="006A07B5"/>
    <w:rsid w:val="006A1FFB"/>
    <w:rsid w:val="006A2B59"/>
    <w:rsid w:val="006B0DE7"/>
    <w:rsid w:val="006B1C60"/>
    <w:rsid w:val="006B4147"/>
    <w:rsid w:val="006B43EE"/>
    <w:rsid w:val="006C51A0"/>
    <w:rsid w:val="006E1D38"/>
    <w:rsid w:val="006E41C9"/>
    <w:rsid w:val="006F2052"/>
    <w:rsid w:val="007416C1"/>
    <w:rsid w:val="007423BB"/>
    <w:rsid w:val="00746BAA"/>
    <w:rsid w:val="00746E48"/>
    <w:rsid w:val="00762661"/>
    <w:rsid w:val="00764D04"/>
    <w:rsid w:val="007779B3"/>
    <w:rsid w:val="00780FF1"/>
    <w:rsid w:val="007B1E69"/>
    <w:rsid w:val="007B76CA"/>
    <w:rsid w:val="007D55FE"/>
    <w:rsid w:val="007E3A4B"/>
    <w:rsid w:val="007E4A91"/>
    <w:rsid w:val="007F1F33"/>
    <w:rsid w:val="00801822"/>
    <w:rsid w:val="008027D7"/>
    <w:rsid w:val="0080520A"/>
    <w:rsid w:val="00813ED4"/>
    <w:rsid w:val="00823056"/>
    <w:rsid w:val="00823B03"/>
    <w:rsid w:val="008444B8"/>
    <w:rsid w:val="008565D9"/>
    <w:rsid w:val="008638C1"/>
    <w:rsid w:val="008A0DE6"/>
    <w:rsid w:val="008B30C0"/>
    <w:rsid w:val="008C53B3"/>
    <w:rsid w:val="008D7250"/>
    <w:rsid w:val="008E10FA"/>
    <w:rsid w:val="008E435E"/>
    <w:rsid w:val="009067A8"/>
    <w:rsid w:val="00921C5E"/>
    <w:rsid w:val="00922AF6"/>
    <w:rsid w:val="0093038C"/>
    <w:rsid w:val="00931CC3"/>
    <w:rsid w:val="00940A1B"/>
    <w:rsid w:val="00954D2A"/>
    <w:rsid w:val="009707DD"/>
    <w:rsid w:val="0097125C"/>
    <w:rsid w:val="009823BF"/>
    <w:rsid w:val="009C0816"/>
    <w:rsid w:val="009C2E28"/>
    <w:rsid w:val="009D3AA9"/>
    <w:rsid w:val="009E7E55"/>
    <w:rsid w:val="009F3A3A"/>
    <w:rsid w:val="009F7B3A"/>
    <w:rsid w:val="00A13356"/>
    <w:rsid w:val="00A45A0B"/>
    <w:rsid w:val="00A54B40"/>
    <w:rsid w:val="00A60DCC"/>
    <w:rsid w:val="00A74607"/>
    <w:rsid w:val="00A8582F"/>
    <w:rsid w:val="00AA3DA5"/>
    <w:rsid w:val="00AC7B08"/>
    <w:rsid w:val="00AD2BD9"/>
    <w:rsid w:val="00AE07D8"/>
    <w:rsid w:val="00AE6EF8"/>
    <w:rsid w:val="00AF6E6E"/>
    <w:rsid w:val="00B0680F"/>
    <w:rsid w:val="00B126D6"/>
    <w:rsid w:val="00B134D2"/>
    <w:rsid w:val="00B25B80"/>
    <w:rsid w:val="00B34CAF"/>
    <w:rsid w:val="00B40535"/>
    <w:rsid w:val="00B46187"/>
    <w:rsid w:val="00B50272"/>
    <w:rsid w:val="00B5034D"/>
    <w:rsid w:val="00B51A21"/>
    <w:rsid w:val="00B5570C"/>
    <w:rsid w:val="00B62CDE"/>
    <w:rsid w:val="00B62F72"/>
    <w:rsid w:val="00B66F0C"/>
    <w:rsid w:val="00B76C00"/>
    <w:rsid w:val="00BE57BB"/>
    <w:rsid w:val="00C12B77"/>
    <w:rsid w:val="00C27360"/>
    <w:rsid w:val="00C3792A"/>
    <w:rsid w:val="00C60B42"/>
    <w:rsid w:val="00C67898"/>
    <w:rsid w:val="00C7647E"/>
    <w:rsid w:val="00CA3E75"/>
    <w:rsid w:val="00CA47A8"/>
    <w:rsid w:val="00CA5C7A"/>
    <w:rsid w:val="00CA64A3"/>
    <w:rsid w:val="00CF3768"/>
    <w:rsid w:val="00CF723F"/>
    <w:rsid w:val="00D117A2"/>
    <w:rsid w:val="00D12C42"/>
    <w:rsid w:val="00D607EA"/>
    <w:rsid w:val="00D62A8A"/>
    <w:rsid w:val="00D730A8"/>
    <w:rsid w:val="00D8071A"/>
    <w:rsid w:val="00D879F1"/>
    <w:rsid w:val="00D939FB"/>
    <w:rsid w:val="00DB40AA"/>
    <w:rsid w:val="00E064B0"/>
    <w:rsid w:val="00E14CD6"/>
    <w:rsid w:val="00E21E08"/>
    <w:rsid w:val="00E23187"/>
    <w:rsid w:val="00E2760D"/>
    <w:rsid w:val="00E41071"/>
    <w:rsid w:val="00E466B1"/>
    <w:rsid w:val="00E73D3D"/>
    <w:rsid w:val="00E77970"/>
    <w:rsid w:val="00E80A3E"/>
    <w:rsid w:val="00E84CC1"/>
    <w:rsid w:val="00E85C77"/>
    <w:rsid w:val="00EA4A1F"/>
    <w:rsid w:val="00EB1864"/>
    <w:rsid w:val="00EB6072"/>
    <w:rsid w:val="00EB6BBB"/>
    <w:rsid w:val="00EC6447"/>
    <w:rsid w:val="00EF6EC2"/>
    <w:rsid w:val="00F12B29"/>
    <w:rsid w:val="00F242C6"/>
    <w:rsid w:val="00F40542"/>
    <w:rsid w:val="00F46C91"/>
    <w:rsid w:val="00F47BFE"/>
    <w:rsid w:val="00F533A5"/>
    <w:rsid w:val="00F61D37"/>
    <w:rsid w:val="00F6447A"/>
    <w:rsid w:val="00F7639D"/>
    <w:rsid w:val="00F76578"/>
    <w:rsid w:val="00F84423"/>
    <w:rsid w:val="00FC45EA"/>
    <w:rsid w:val="00FC6488"/>
    <w:rsid w:val="00FE32EA"/>
    <w:rsid w:val="00FE3646"/>
    <w:rsid w:val="00FE3BA6"/>
    <w:rsid w:val="00FF371B"/>
    <w:rsid w:val="00FF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18CA99"/>
  <w14:defaultImageDpi w14:val="300"/>
  <w15:docId w15:val="{4EBD4123-85E9-439E-BFAC-7DF54B65D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0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002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0027"/>
  </w:style>
  <w:style w:type="paragraph" w:styleId="Footer">
    <w:name w:val="footer"/>
    <w:basedOn w:val="Normal"/>
    <w:link w:val="FooterChar"/>
    <w:uiPriority w:val="99"/>
    <w:unhideWhenUsed/>
    <w:rsid w:val="0016002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0027"/>
  </w:style>
  <w:style w:type="paragraph" w:styleId="BalloonText">
    <w:name w:val="Balloon Text"/>
    <w:basedOn w:val="Normal"/>
    <w:link w:val="BalloonTextChar"/>
    <w:uiPriority w:val="99"/>
    <w:semiHidden/>
    <w:unhideWhenUsed/>
    <w:rsid w:val="005A1E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E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758E6F-1C45-48E7-BCE4-5F410CBC19F7}"/>
</file>

<file path=customXml/itemProps2.xml><?xml version="1.0" encoding="utf-8"?>
<ds:datastoreItem xmlns:ds="http://schemas.openxmlformats.org/officeDocument/2006/customXml" ds:itemID="{3785B537-90A1-4865-B95C-51BB81D01B0A}"/>
</file>

<file path=customXml/itemProps3.xml><?xml version="1.0" encoding="utf-8"?>
<ds:datastoreItem xmlns:ds="http://schemas.openxmlformats.org/officeDocument/2006/customXml" ds:itemID="{F5728155-56C4-492E-8EAE-B2A04A3773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William Angliss TAFE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Wheeler</dc:creator>
  <cp:lastModifiedBy>Shane Kinch</cp:lastModifiedBy>
  <cp:revision>3</cp:revision>
  <cp:lastPrinted>2026-09-30T22:55:00Z</cp:lastPrinted>
  <dcterms:created xsi:type="dcterms:W3CDTF">2026-09-30T22:40:00Z</dcterms:created>
  <dcterms:modified xsi:type="dcterms:W3CDTF">2026-10-01T04:22:00Z</dcterms:modified>
</cp:coreProperties>
</file>